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5DEB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06BE5DEC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D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E" w14:textId="567CFF83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14:paraId="06BE5DEF" w14:textId="77777777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6BE5DF0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F1" w14:textId="77777777" w:rsidR="009433A4" w:rsidRDefault="009433A4">
      <w:pPr>
        <w:pStyle w:val="Header"/>
        <w:jc w:val="center"/>
        <w:divId w:val="1779643398"/>
      </w:pPr>
    </w:p>
    <w:p w14:paraId="06BE5DF2" w14:textId="77777777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06BE5DF3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06BE5DF4" w14:textId="77777777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06BE5DF5" w14:textId="77777777" w:rsidR="00583C60" w:rsidRDefault="00583C60" w:rsidP="00564EC8">
      <w:pPr>
        <w:jc w:val="both"/>
      </w:pPr>
    </w:p>
    <w:p w14:paraId="7B5F067F" w14:textId="05B87C35" w:rsidR="0035014B" w:rsidRDefault="00583C60" w:rsidP="0035014B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D2D95">
        <w:t>ekonomikos ir inovacijų ministras</w:t>
      </w:r>
      <w:r w:rsidR="006C444B">
        <w:t xml:space="preserve"> </w:t>
      </w:r>
      <w:r w:rsidR="00513598">
        <w:t xml:space="preserve">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0" w:name="_Hlk38378024"/>
      <w:r w:rsidR="00AF2BA0">
        <w:t>M</w:t>
      </w:r>
      <w:r w:rsidR="000803CC" w:rsidRPr="00BF0B67">
        <w:t>B</w:t>
      </w:r>
      <w:r w:rsidR="000803CC">
        <w:t> </w:t>
      </w:r>
      <w:r w:rsidR="009A4D1D">
        <w:t>„</w:t>
      </w:r>
      <w:r w:rsidR="00AF2BA0">
        <w:t>Suportus</w:t>
      </w:r>
      <w:r w:rsidR="009A4D1D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351259">
        <w:rPr>
          <w:bCs/>
          <w:color w:val="000000"/>
        </w:rPr>
        <w:t>2</w:t>
      </w:r>
      <w:r w:rsidR="00E47DDD">
        <w:rPr>
          <w:bCs/>
          <w:color w:val="000000"/>
        </w:rPr>
        <w:t> </w:t>
      </w:r>
      <w:r w:rsidR="00351259">
        <w:rPr>
          <w:bCs/>
          <w:color w:val="000000"/>
        </w:rPr>
        <w:t>asmenims</w:t>
      </w:r>
      <w:r w:rsidR="001D5BC4">
        <w:rPr>
          <w:bCs/>
          <w:color w:val="000000"/>
        </w:rPr>
        <w:t xml:space="preserve">, </w:t>
      </w:r>
      <w:r w:rsidR="00AF2BA0">
        <w:rPr>
          <w:bCs/>
          <w:color w:val="000000"/>
        </w:rPr>
        <w:t>UA</w:t>
      </w:r>
      <w:r w:rsidR="00AF2BA0">
        <w:t>B „CIE LT Forge“ – 5</w:t>
      </w:r>
      <w:r w:rsidR="00351259">
        <w:t xml:space="preserve"> </w:t>
      </w:r>
      <w:r w:rsidR="00AF2BA0">
        <w:t>asmenims, UAB „Vsight</w:t>
      </w:r>
      <w:r w:rsidR="00251EB1">
        <w:t xml:space="preserve">“ </w:t>
      </w:r>
      <w:r w:rsidR="00AF2BA0">
        <w:t>– 1</w:t>
      </w:r>
      <w:r w:rsidR="00251EB1">
        <w:t xml:space="preserve"> </w:t>
      </w:r>
      <w:r w:rsidR="00D667E4">
        <w:t>a</w:t>
      </w:r>
      <w:r w:rsidR="00AF2BA0">
        <w:t>smeniui</w:t>
      </w:r>
      <w:r w:rsidR="00050C10">
        <w:t>, UAB „Baltic Sandbox</w:t>
      </w:r>
      <w:bookmarkStart w:id="1" w:name="_GoBack"/>
      <w:bookmarkEnd w:id="1"/>
      <w:r w:rsidR="00D667E4">
        <w:t>“ – 3 asmenims.</w:t>
      </w:r>
    </w:p>
    <w:p w14:paraId="06BE5DF7" w14:textId="360866DD" w:rsidR="00E94292" w:rsidRDefault="00CD2D95" w:rsidP="0035014B">
      <w:pPr>
        <w:ind w:firstLine="851"/>
        <w:jc w:val="both"/>
      </w:pPr>
      <w:r>
        <w:rPr>
          <w:bCs/>
          <w:color w:val="000000"/>
        </w:rPr>
        <w:t xml:space="preserve"> </w:t>
      </w:r>
      <w:bookmarkEnd w:id="0"/>
    </w:p>
    <w:p w14:paraId="06BE5DF8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06BE5DFB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BE5DF9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E5DFA" w14:textId="77777777" w:rsidR="000652C2" w:rsidRPr="00304644" w:rsidRDefault="000652C2" w:rsidP="00FD3910">
            <w:pPr>
              <w:jc w:val="both"/>
            </w:pPr>
          </w:p>
        </w:tc>
      </w:tr>
    </w:tbl>
    <w:p w14:paraId="06BE5DFC" w14:textId="77777777" w:rsidR="00666DAD" w:rsidRDefault="00666DAD" w:rsidP="009433A4">
      <w:pPr>
        <w:jc w:val="both"/>
      </w:pPr>
    </w:p>
    <w:p w14:paraId="06BE5DFD" w14:textId="77777777" w:rsidR="00E44358" w:rsidRDefault="00E44358" w:rsidP="009433A4">
      <w:pPr>
        <w:jc w:val="both"/>
      </w:pPr>
    </w:p>
    <w:p w14:paraId="06BE5DFE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5DEDD" w14:textId="77777777" w:rsidR="007B205B" w:rsidRDefault="007B205B">
      <w:r>
        <w:separator/>
      </w:r>
    </w:p>
  </w:endnote>
  <w:endnote w:type="continuationSeparator" w:id="0">
    <w:p w14:paraId="7CEF4064" w14:textId="77777777" w:rsidR="007B205B" w:rsidRDefault="007B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9AEC2" w14:textId="77777777" w:rsidR="007B205B" w:rsidRDefault="007B205B">
      <w:r>
        <w:separator/>
      </w:r>
    </w:p>
  </w:footnote>
  <w:footnote w:type="continuationSeparator" w:id="0">
    <w:p w14:paraId="04BE4E41" w14:textId="77777777" w:rsidR="007B205B" w:rsidRDefault="007B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E5E03" w14:textId="77777777" w:rsidR="00060E08" w:rsidRDefault="004E769C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BE5E04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5249"/>
    <w:rsid w:val="00021870"/>
    <w:rsid w:val="00023EBE"/>
    <w:rsid w:val="000339A4"/>
    <w:rsid w:val="00050C10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26E"/>
    <w:rsid w:val="001B2AF0"/>
    <w:rsid w:val="001C27CA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1EB1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D7AFA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14B"/>
    <w:rsid w:val="00350BB9"/>
    <w:rsid w:val="0035125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7046C"/>
    <w:rsid w:val="00470824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475E"/>
    <w:rsid w:val="00533582"/>
    <w:rsid w:val="00537F1C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51DD"/>
    <w:rsid w:val="007B205B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7B"/>
    <w:rsid w:val="009849C7"/>
    <w:rsid w:val="00991F68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61B56"/>
    <w:rsid w:val="00A775B9"/>
    <w:rsid w:val="00A84960"/>
    <w:rsid w:val="00A90C9E"/>
    <w:rsid w:val="00AA6B36"/>
    <w:rsid w:val="00AB066A"/>
    <w:rsid w:val="00AC4FC9"/>
    <w:rsid w:val="00AF0FF4"/>
    <w:rsid w:val="00AF1951"/>
    <w:rsid w:val="00AF225D"/>
    <w:rsid w:val="00AF2BA0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61701"/>
    <w:rsid w:val="00B6371D"/>
    <w:rsid w:val="00B86A56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667E4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E5DEB"/>
  <w15:docId w15:val="{C3C3516E-47F4-4D4D-98E8-99849E05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5649728f-47b1-4d52-978b-b9b8d86c0f7a"/>
  </ds:schemaRefs>
</ds:datastoreItem>
</file>

<file path=customXml/itemProps3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Galinytė Laura</cp:lastModifiedBy>
  <cp:revision>2</cp:revision>
  <cp:lastPrinted>2020-07-10T04:48:00Z</cp:lastPrinted>
  <dcterms:created xsi:type="dcterms:W3CDTF">2020-09-10T06:39:00Z</dcterms:created>
  <dcterms:modified xsi:type="dcterms:W3CDTF">2020-09-10T06:39:00Z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