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498DA1A3" w:rsidR="00A03F9F" w:rsidRDefault="00583C60" w:rsidP="00DD7686">
      <w:pPr>
        <w:pStyle w:val="Default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B614D1">
        <w:t>Švedijos</w:t>
      </w:r>
      <w:r w:rsidR="003F76F8">
        <w:t xml:space="preserve"> Karalystės</w:t>
      </w:r>
      <w:r w:rsidR="009D679B">
        <w:t xml:space="preserve"> pilieči</w:t>
      </w:r>
      <w:r w:rsidR="003F76F8">
        <w:t xml:space="preserve">ui </w:t>
      </w:r>
      <w:proofErr w:type="spellStart"/>
      <w:r w:rsidR="00DD7686">
        <w:t>Joacim</w:t>
      </w:r>
      <w:proofErr w:type="spellEnd"/>
      <w:r w:rsidR="00DD7686">
        <w:t xml:space="preserve"> </w:t>
      </w:r>
      <w:proofErr w:type="spellStart"/>
      <w:r w:rsidR="00DD7686">
        <w:t>Svensson</w:t>
      </w:r>
      <w:proofErr w:type="spellEnd"/>
      <w:r w:rsidR="00DD7686">
        <w:t xml:space="preserve"> </w:t>
      </w:r>
      <w:r w:rsidR="00676397" w:rsidRPr="000E542F">
        <w:t>atlikti</w:t>
      </w:r>
      <w:r w:rsidR="00676397" w:rsidRPr="000E542F">
        <w:rPr>
          <w:color w:val="333333"/>
        </w:rPr>
        <w:t xml:space="preserve"> būtinųjų žemės ūkio darbų ūkyje </w:t>
      </w:r>
      <w:r w:rsidR="00676397" w:rsidRPr="000E542F">
        <w:t>Raseinių rajone (žemės ūkio valdos Nr.1012019917)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D46E3" w14:textId="77777777" w:rsidR="00E50DC3" w:rsidRDefault="00E50DC3">
      <w:r>
        <w:separator/>
      </w:r>
    </w:p>
  </w:endnote>
  <w:endnote w:type="continuationSeparator" w:id="0">
    <w:p w14:paraId="5610AA18" w14:textId="77777777" w:rsidR="00E50DC3" w:rsidRDefault="00E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7FEC6" w14:textId="77777777" w:rsidR="00E50DC3" w:rsidRDefault="00E50DC3">
      <w:r>
        <w:separator/>
      </w:r>
    </w:p>
  </w:footnote>
  <w:footnote w:type="continuationSeparator" w:id="0">
    <w:p w14:paraId="4C9379AC" w14:textId="77777777" w:rsidR="00E50DC3" w:rsidRDefault="00E50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6A86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4727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76397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365F5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583B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768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50DC3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efault">
    <w:name w:val="Default"/>
    <w:rsid w:val="00D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Edvardas Makšeckas</cp:lastModifiedBy>
  <cp:revision>11</cp:revision>
  <cp:lastPrinted>2008-04-04T07:03:00Z</cp:lastPrinted>
  <dcterms:created xsi:type="dcterms:W3CDTF">2020-04-21T14:49:00Z</dcterms:created>
  <dcterms:modified xsi:type="dcterms:W3CDTF">2020-07-28T04:28:00Z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