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2AE8386D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374586">
        <w:t>žemės ūkio</w:t>
      </w:r>
      <w:r w:rsidR="00513598">
        <w:t xml:space="preserve"> ministras leistų atvykti į Lietuvos Respublikos teritoriją</w:t>
      </w:r>
      <w:r w:rsidR="00205192">
        <w:t xml:space="preserve"> </w:t>
      </w:r>
      <w:r w:rsidR="00E919F1">
        <w:t>dvylikai</w:t>
      </w:r>
      <w:r w:rsidR="001E51DF">
        <w:t xml:space="preserve"> </w:t>
      </w:r>
      <w:r w:rsidR="00E919F1">
        <w:t>Ukrainos</w:t>
      </w:r>
      <w:r w:rsidR="001E51DF">
        <w:t xml:space="preserve"> Respublikos</w:t>
      </w:r>
      <w:r w:rsidR="009D679B">
        <w:t xml:space="preserve"> pilieč</w:t>
      </w:r>
      <w:r w:rsidR="001E51DF">
        <w:t>i</w:t>
      </w:r>
      <w:r w:rsidR="00E919F1">
        <w:t>ų ir vienam Moldovos Respublikos piliečiui</w:t>
      </w:r>
      <w:r w:rsidR="003F76F8">
        <w:t xml:space="preserve"> </w:t>
      </w:r>
      <w:r w:rsidR="001E51DF">
        <w:t xml:space="preserve">atlikti </w:t>
      </w:r>
      <w:r w:rsidR="00E919F1">
        <w:t>skerdimo ir mėsos</w:t>
      </w:r>
      <w:r w:rsidR="001E51DF">
        <w:t xml:space="preserve"> </w:t>
      </w:r>
      <w:r w:rsidR="00E919F1">
        <w:t>išpjaustymo darbus</w:t>
      </w:r>
      <w:r w:rsidR="00C8273D">
        <w:t>,</w:t>
      </w:r>
      <w:r w:rsidR="00E919F1">
        <w:t xml:space="preserve"> laikantis </w:t>
      </w:r>
      <w:r w:rsidR="00E919F1" w:rsidRPr="00E919F1">
        <w:rPr>
          <w:i/>
          <w:iCs/>
        </w:rPr>
        <w:t>Halal</w:t>
      </w:r>
      <w:r w:rsidR="00E919F1">
        <w:t xml:space="preserve"> reikalavimų</w:t>
      </w:r>
      <w:r w:rsidR="00C8273D">
        <w:t>,</w:t>
      </w:r>
      <w:r w:rsidR="001E51DF">
        <w:t xml:space="preserve"> </w:t>
      </w:r>
      <w:r w:rsidR="00E919F1">
        <w:t>UAB</w:t>
      </w:r>
      <w:r w:rsidR="00B614D1" w:rsidRPr="009875D5">
        <w:t xml:space="preserve"> „</w:t>
      </w:r>
      <w:r w:rsidR="00E919F1">
        <w:t>Retailas</w:t>
      </w:r>
      <w:r w:rsidR="00B614D1" w:rsidRPr="009875D5">
        <w:t>“</w:t>
      </w:r>
      <w:r w:rsidR="00205192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38B54" w14:textId="77777777" w:rsidR="0070459C" w:rsidRDefault="0070459C">
      <w:r>
        <w:separator/>
      </w:r>
    </w:p>
  </w:endnote>
  <w:endnote w:type="continuationSeparator" w:id="0">
    <w:p w14:paraId="608C153D" w14:textId="77777777" w:rsidR="0070459C" w:rsidRDefault="0070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DE27C" w14:textId="77777777" w:rsidR="0070459C" w:rsidRDefault="0070459C">
      <w:r>
        <w:separator/>
      </w:r>
    </w:p>
  </w:footnote>
  <w:footnote w:type="continuationSeparator" w:id="0">
    <w:p w14:paraId="1555F58C" w14:textId="77777777" w:rsidR="0070459C" w:rsidRDefault="0070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E51DF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6F8"/>
    <w:rsid w:val="003F7E3B"/>
    <w:rsid w:val="0040474A"/>
    <w:rsid w:val="00404825"/>
    <w:rsid w:val="004164DA"/>
    <w:rsid w:val="0041786C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2D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1985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459C"/>
    <w:rsid w:val="00706091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30B4A"/>
    <w:rsid w:val="00A50A9B"/>
    <w:rsid w:val="00A52445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4D1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8273D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19F1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B1EA2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Violeta Stulpinienė</cp:lastModifiedBy>
  <cp:revision>10</cp:revision>
  <cp:lastPrinted>2008-04-04T07:03:00Z</cp:lastPrinted>
  <dcterms:created xsi:type="dcterms:W3CDTF">2020-04-21T14:49:00Z</dcterms:created>
  <dcterms:modified xsi:type="dcterms:W3CDTF">2020-10-26T09:29:00Z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